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F1FC93" w14:textId="77777777" w:rsidR="005C7AC9" w:rsidRPr="00D33EF8" w:rsidRDefault="005C7AC9" w:rsidP="00BC73A5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>ANEXO 1.</w:t>
      </w:r>
    </w:p>
    <w:p w14:paraId="39734E56" w14:textId="77777777" w:rsidR="005C7AC9" w:rsidRPr="00D33EF8" w:rsidRDefault="005C7AC9" w:rsidP="00BC73A5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</w:rPr>
      </w:pPr>
      <w:r w:rsidRPr="00D33EF8">
        <w:rPr>
          <w:rFonts w:ascii="Arial Narrow" w:hAnsi="Arial Narrow"/>
          <w:b/>
          <w:caps/>
        </w:rPr>
        <w:t>CARTA PARA LA presentación de la propuesta ECONÓMICA</w:t>
      </w:r>
    </w:p>
    <w:p w14:paraId="1790FA8C" w14:textId="77777777" w:rsidR="005C7AC9" w:rsidRPr="00D33EF8" w:rsidRDefault="005C7AC9" w:rsidP="00BC73A5">
      <w:pPr>
        <w:spacing w:after="0" w:line="240" w:lineRule="auto"/>
        <w:ind w:left="720" w:hanging="720"/>
        <w:jc w:val="center"/>
        <w:rPr>
          <w:rFonts w:ascii="Arial Narrow" w:hAnsi="Arial Narrow"/>
        </w:rPr>
      </w:pPr>
    </w:p>
    <w:p w14:paraId="2FE8789E" w14:textId="77777777" w:rsidR="005C7AC9" w:rsidRPr="00D33EF8" w:rsidRDefault="005C7AC9" w:rsidP="00BC73A5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  <w:highlight w:val="yellow"/>
          <w:shd w:val="clear" w:color="auto" w:fill="FFFF00"/>
        </w:rPr>
        <w:t xml:space="preserve"> [Lugar, fecha]</w:t>
      </w:r>
    </w:p>
    <w:p w14:paraId="0468223D" w14:textId="77777777" w:rsidR="005C7AC9" w:rsidRPr="00D33EF8" w:rsidRDefault="005C7AC9" w:rsidP="00BC73A5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14:paraId="29F633A9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Ingeniera</w:t>
      </w:r>
    </w:p>
    <w:p w14:paraId="6528A865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Leydy María Suárez Orozco</w:t>
      </w:r>
    </w:p>
    <w:p w14:paraId="63D107E6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Coordinadora Nacional Unidad Técnica Ozono</w:t>
      </w:r>
    </w:p>
    <w:p w14:paraId="65290142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Calle 37 No.  8 – 40.  </w:t>
      </w:r>
    </w:p>
    <w:p w14:paraId="712220BB" w14:textId="77777777" w:rsidR="005C7AC9" w:rsidRPr="00D33EF8" w:rsidRDefault="006D7ED2" w:rsidP="00BC73A5">
      <w:pPr>
        <w:spacing w:after="0" w:line="24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Teléfono: 3323400 ext.: 1241</w:t>
      </w:r>
    </w:p>
    <w:p w14:paraId="454EAB62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Bogotá D. C. - Colombia</w:t>
      </w:r>
    </w:p>
    <w:p w14:paraId="76119568" w14:textId="77777777" w:rsidR="005C7AC9" w:rsidRPr="00D33EF8" w:rsidRDefault="005C7AC9" w:rsidP="00BC73A5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14:paraId="1B9DA993" w14:textId="77777777" w:rsidR="005C7AC9" w:rsidRPr="00D33EF8" w:rsidRDefault="005C7AC9" w:rsidP="00BC73A5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Asunto</w:t>
      </w:r>
      <w:r w:rsidRPr="00D33EF8">
        <w:rPr>
          <w:rFonts w:ascii="Arial Narrow" w:hAnsi="Arial Narrow"/>
          <w:highlight w:val="yellow"/>
        </w:rPr>
        <w:t xml:space="preserve">:  </w:t>
      </w:r>
      <w:r w:rsidRPr="00D33EF8">
        <w:rPr>
          <w:rFonts w:ascii="Arial Narrow" w:hAnsi="Arial Narrow"/>
          <w:b/>
          <w:highlight w:val="yellow"/>
        </w:rPr>
        <w:t xml:space="preserve"> 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[Proyecto  "</w:t>
      </w:r>
      <w:r w:rsidRPr="00D33EF8">
        <w:rPr>
          <w:rFonts w:ascii="Arial Narrow" w:hAnsi="Arial Narrow" w:cs="Calibri"/>
          <w:b/>
          <w:highlight w:val="yellow"/>
        </w:rPr>
        <w:t xml:space="preserve"> título del cargo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 xml:space="preserve"> "]</w:t>
      </w:r>
    </w:p>
    <w:p w14:paraId="0A7F2A5F" w14:textId="77777777" w:rsidR="005C7AC9" w:rsidRPr="00D33EF8" w:rsidRDefault="005C7AC9" w:rsidP="00BC73A5">
      <w:pPr>
        <w:spacing w:after="0" w:line="240" w:lineRule="auto"/>
        <w:ind w:left="1440" w:hanging="720"/>
        <w:jc w:val="both"/>
        <w:rPr>
          <w:rFonts w:ascii="Arial Narrow" w:hAnsi="Arial Narrow"/>
        </w:rPr>
      </w:pPr>
      <w:bookmarkStart w:id="0" w:name="_GoBack"/>
      <w:bookmarkEnd w:id="0"/>
    </w:p>
    <w:p w14:paraId="4B893A4E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Por la presente manifiesto que he examinado los Términos de Referencia, que estoy de acuerdo y en consecuencia cumplo y acepto todas y cada una de las disposiciones en ellos contenida</w:t>
      </w:r>
      <w:r w:rsidR="0070329D" w:rsidRPr="00D33EF8">
        <w:rPr>
          <w:rFonts w:ascii="Arial Narrow" w:hAnsi="Arial Narrow"/>
        </w:rPr>
        <w:t>s</w:t>
      </w:r>
      <w:r w:rsidRPr="00D33EF8">
        <w:rPr>
          <w:rFonts w:ascii="Arial Narrow" w:hAnsi="Arial Narrow"/>
        </w:rPr>
        <w:t xml:space="preserve"> para realizar la consultoría de la referencia, así como las establecidas por la Ley.</w:t>
      </w:r>
    </w:p>
    <w:p w14:paraId="6A8E9A39" w14:textId="77777777" w:rsidR="00B320EE" w:rsidRPr="00D33EF8" w:rsidRDefault="00B320EE" w:rsidP="00BC73A5">
      <w:pPr>
        <w:spacing w:after="0" w:line="240" w:lineRule="auto"/>
        <w:jc w:val="both"/>
        <w:rPr>
          <w:rFonts w:ascii="Arial Narrow" w:hAnsi="Arial Narrow"/>
        </w:rPr>
      </w:pPr>
    </w:p>
    <w:p w14:paraId="7BBF7F61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El abajo firmante ofrezco proveer los servicios para </w:t>
      </w:r>
      <w:r w:rsidRPr="00D33EF8">
        <w:rPr>
          <w:rFonts w:ascii="Arial Narrow" w:hAnsi="Arial Narrow"/>
          <w:highlight w:val="yellow"/>
          <w:shd w:val="clear" w:color="auto" w:fill="00FFFF"/>
        </w:rPr>
        <w:t>[indicar objeto]</w:t>
      </w:r>
      <w:r w:rsidRPr="00D33EF8">
        <w:rPr>
          <w:rFonts w:ascii="Arial Narrow" w:hAnsi="Arial Narrow"/>
        </w:rPr>
        <w:t xml:space="preserve"> de conformidad con los Términos de Referencia y con mi propuesta.  </w:t>
      </w:r>
      <w:r w:rsidRPr="00D33EF8">
        <w:rPr>
          <w:rFonts w:ascii="Arial Narrow" w:hAnsi="Arial Narrow"/>
          <w:highlight w:val="green"/>
        </w:rPr>
        <w:t>Entiendo que la sede de trabajo es xxxxxxxxxxxxxxx.</w:t>
      </w:r>
    </w:p>
    <w:p w14:paraId="7C86A40C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</w:p>
    <w:p w14:paraId="54504B48" w14:textId="77777777" w:rsidR="00DE01B7" w:rsidRPr="004E6F98" w:rsidRDefault="00DE01B7" w:rsidP="00BC73A5">
      <w:pPr>
        <w:pStyle w:val="Sinespaciado"/>
        <w:jc w:val="both"/>
        <w:rPr>
          <w:rFonts w:ascii="Arial Narrow" w:hAnsi="Arial Narrow" w:cs="Arial"/>
          <w:highlight w:val="yellow"/>
        </w:rPr>
      </w:pPr>
      <w:r w:rsidRPr="004E6F98">
        <w:rPr>
          <w:rFonts w:ascii="Arial Narrow" w:hAnsi="Arial Narrow" w:cs="Arial"/>
          <w:highlight w:val="yellow"/>
        </w:rPr>
        <w:t>Mi propuesta económica será obligatoria con sujeción a las modificaciones que resulten de las negociaciones del contrato.</w:t>
      </w:r>
      <w:r>
        <w:rPr>
          <w:rFonts w:ascii="Arial Narrow" w:hAnsi="Arial Narrow" w:cs="Arial"/>
          <w:highlight w:val="yellow"/>
        </w:rPr>
        <w:t xml:space="preserve"> (Incluir tabla numeral 9).</w:t>
      </w:r>
    </w:p>
    <w:p w14:paraId="2764EACA" w14:textId="77777777" w:rsidR="00DE01B7" w:rsidRPr="00D33EF8" w:rsidRDefault="00DE01B7" w:rsidP="00BC73A5">
      <w:pPr>
        <w:spacing w:after="0" w:line="240" w:lineRule="auto"/>
        <w:jc w:val="both"/>
        <w:rPr>
          <w:rFonts w:ascii="Arial Narrow" w:hAnsi="Arial Narrow"/>
        </w:rPr>
      </w:pPr>
    </w:p>
    <w:p w14:paraId="659014DB" w14:textId="77777777" w:rsidR="005C7AC9" w:rsidRPr="00D33EF8" w:rsidRDefault="005C7AC9" w:rsidP="00BC73A5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Entiendo que ustedes no están obligados a aceptar ninguna de las propuestas que reciban. Además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14:paraId="637D0EB7" w14:textId="77777777" w:rsidR="005C7AC9" w:rsidRPr="00D33EF8" w:rsidRDefault="005C7AC9" w:rsidP="00BC73A5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  </w:t>
      </w:r>
    </w:p>
    <w:p w14:paraId="4FAA77AB" w14:textId="77777777" w:rsidR="005C7AC9" w:rsidRPr="00D33EF8" w:rsidRDefault="005C7AC9" w:rsidP="00BC73A5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servicio se ejecutará en un plazo de </w:t>
      </w:r>
      <w:r w:rsidRPr="00D33EF8">
        <w:rPr>
          <w:rFonts w:ascii="Arial Narrow" w:hAnsi="Arial Narrow"/>
          <w:highlight w:val="yellow"/>
        </w:rPr>
        <w:t>xxx (xxx</w:t>
      </w:r>
      <w:r w:rsidRPr="00D33EF8">
        <w:rPr>
          <w:rFonts w:ascii="Arial Narrow" w:hAnsi="Arial Narrow"/>
        </w:rPr>
        <w:t>) meses.</w:t>
      </w:r>
    </w:p>
    <w:p w14:paraId="59BDB841" w14:textId="77777777" w:rsidR="005C7AC9" w:rsidRPr="00D33EF8" w:rsidRDefault="005C7AC9" w:rsidP="00BC73A5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5E528D59" w14:textId="77777777" w:rsidR="005C7AC9" w:rsidRPr="00D33EF8" w:rsidRDefault="00D2574A" w:rsidP="00BC73A5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costo total </w:t>
      </w:r>
      <w:r w:rsidR="005C7AC9" w:rsidRPr="00D33EF8">
        <w:rPr>
          <w:rFonts w:ascii="Arial Narrow" w:hAnsi="Arial Narrow"/>
        </w:rPr>
        <w:t>de la oferta, expresado en Pesos Colombianos</w:t>
      </w:r>
      <w:r w:rsidR="005C7AC9" w:rsidRPr="00D33EF8">
        <w:rPr>
          <w:rFonts w:ascii="Arial Narrow" w:hAnsi="Arial Narrow"/>
          <w:b/>
          <w:i/>
        </w:rPr>
        <w:t xml:space="preserve"> </w:t>
      </w:r>
      <w:r w:rsidR="005C7AC9" w:rsidRPr="00D33EF8">
        <w:rPr>
          <w:rFonts w:ascii="Arial Narrow" w:hAnsi="Arial Narrow"/>
        </w:rPr>
        <w:t xml:space="preserve">es el siguiente: </w:t>
      </w:r>
      <w:r w:rsidR="005C7AC9" w:rsidRPr="00D33EF8">
        <w:rPr>
          <w:rFonts w:ascii="Arial Narrow" w:hAnsi="Arial Narrow"/>
          <w:highlight w:val="yellow"/>
          <w:shd w:val="clear" w:color="auto" w:fill="FFFF00"/>
        </w:rPr>
        <w:t xml:space="preserve">[expresar costo en letras y números), y </w:t>
      </w:r>
      <w:r w:rsidR="005C7AC9" w:rsidRPr="00D33EF8">
        <w:rPr>
          <w:rFonts w:ascii="Arial Narrow" w:hAnsi="Arial Narrow"/>
          <w:shd w:val="clear" w:color="auto" w:fill="FFFF00"/>
        </w:rPr>
        <w:t>la forma de pago será, según lo especificado en el numeral 9.</w:t>
      </w:r>
    </w:p>
    <w:p w14:paraId="20057337" w14:textId="77777777" w:rsidR="005C7AC9" w:rsidRPr="00D33EF8" w:rsidRDefault="005C7AC9" w:rsidP="00BC73A5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0C21BD54" w14:textId="77777777" w:rsidR="005C7AC9" w:rsidRPr="00D33EF8" w:rsidRDefault="005C7AC9" w:rsidP="00BC73A5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056909C6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</w:p>
    <w:p w14:paraId="29A8A4A2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45C09B11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0909A835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5286A23D" w14:textId="77777777" w:rsidR="005C7AC9" w:rsidRPr="00D33EF8" w:rsidRDefault="005C7AC9" w:rsidP="00BC73A5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120AE5B7" w14:textId="77777777" w:rsidR="005C7AC9" w:rsidRPr="00D33EF8" w:rsidRDefault="005C7AC9" w:rsidP="00BC73A5">
      <w:pPr>
        <w:spacing w:after="0" w:line="240" w:lineRule="auto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p w14:paraId="471B5201" w14:textId="77777777" w:rsidR="00982010" w:rsidRDefault="00982010" w:rsidP="00BC73A5">
      <w:pPr>
        <w:spacing w:after="0" w:line="240" w:lineRule="auto"/>
        <w:jc w:val="center"/>
        <w:rPr>
          <w:rFonts w:ascii="Arial Narrow" w:hAnsi="Arial Narrow"/>
          <w:b/>
        </w:rPr>
      </w:pPr>
    </w:p>
    <w:p w14:paraId="7E25D6DD" w14:textId="77777777" w:rsidR="00982010" w:rsidRDefault="00982010" w:rsidP="00BC73A5">
      <w:pPr>
        <w:spacing w:after="0" w:line="240" w:lineRule="auto"/>
        <w:jc w:val="center"/>
        <w:rPr>
          <w:rFonts w:ascii="Arial Narrow" w:hAnsi="Arial Narrow"/>
          <w:b/>
        </w:rPr>
      </w:pPr>
    </w:p>
    <w:p w14:paraId="0CB0C8B6" w14:textId="77777777" w:rsidR="00982010" w:rsidRDefault="00982010" w:rsidP="00BC73A5">
      <w:pPr>
        <w:spacing w:after="0" w:line="240" w:lineRule="auto"/>
        <w:jc w:val="center"/>
        <w:rPr>
          <w:rFonts w:ascii="Arial Narrow" w:hAnsi="Arial Narrow"/>
          <w:b/>
        </w:rPr>
      </w:pPr>
    </w:p>
    <w:p w14:paraId="75109B4C" w14:textId="77777777" w:rsidR="00982010" w:rsidRDefault="00982010" w:rsidP="00BC73A5">
      <w:pPr>
        <w:spacing w:after="0" w:line="240" w:lineRule="auto"/>
        <w:jc w:val="center"/>
        <w:rPr>
          <w:rFonts w:ascii="Arial Narrow" w:hAnsi="Arial Narrow"/>
          <w:b/>
        </w:rPr>
      </w:pPr>
    </w:p>
    <w:sectPr w:rsidR="00982010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F99860C" w14:textId="77777777" w:rsidR="00620AD5" w:rsidRDefault="00620AD5" w:rsidP="00CD6908">
      <w:pPr>
        <w:spacing w:after="0" w:line="240" w:lineRule="auto"/>
      </w:pPr>
      <w:r>
        <w:separator/>
      </w:r>
    </w:p>
  </w:endnote>
  <w:endnote w:type="continuationSeparator" w:id="0">
    <w:p w14:paraId="5E2C9291" w14:textId="77777777" w:rsidR="00620AD5" w:rsidRDefault="00620AD5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434D65" w14:textId="77777777" w:rsidR="00820D6E" w:rsidRDefault="00820D6E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14:paraId="51FCC7C0" w14:textId="77777777" w:rsidR="00820D6E" w:rsidRPr="00854ED8" w:rsidRDefault="00820D6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14:paraId="6987E318" w14:textId="77777777" w:rsidR="00820D6E" w:rsidRDefault="00820D6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14:paraId="1D200176" w14:textId="77777777" w:rsidR="00820D6E" w:rsidRDefault="00820D6E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 wp14:anchorId="1BDB787C" wp14:editId="4DA9F19B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0BA6A8DE" wp14:editId="13A91329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5850BC72" wp14:editId="2C5A563B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20AACFBB" wp14:editId="53EFF88C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 wp14:anchorId="381EF4DE" wp14:editId="16A4B29B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 wp14:anchorId="4764A280" wp14:editId="7ABAD932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FE4DB5D" w14:textId="77777777" w:rsidR="00820D6E" w:rsidRPr="00854ED8" w:rsidRDefault="00820D6E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C4955BA" w14:textId="77777777" w:rsidR="00620AD5" w:rsidRDefault="00620AD5" w:rsidP="00CD6908">
      <w:pPr>
        <w:spacing w:after="0" w:line="240" w:lineRule="auto"/>
      </w:pPr>
      <w:r>
        <w:separator/>
      </w:r>
    </w:p>
  </w:footnote>
  <w:footnote w:type="continuationSeparator" w:id="0">
    <w:p w14:paraId="797E96A2" w14:textId="77777777" w:rsidR="00620AD5" w:rsidRDefault="00620AD5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5E5577" w14:textId="77777777" w:rsidR="00820D6E" w:rsidRDefault="00820D6E" w:rsidP="0077490D">
    <w:pPr>
      <w:pStyle w:val="Encabezado"/>
      <w:jc w:val="right"/>
      <w:rPr>
        <w:rFonts w:ascii="Verdana" w:hAnsi="Verdana"/>
      </w:rPr>
    </w:pPr>
    <w:r w:rsidRPr="00CC6CA7">
      <w:rPr>
        <w:noProof/>
        <w:lang w:eastAsia="es-CO"/>
      </w:rPr>
      <w:drawing>
        <wp:inline distT="0" distB="0" distL="0" distR="0" wp14:anchorId="6226E427" wp14:editId="090B918D">
          <wp:extent cx="3057702" cy="511759"/>
          <wp:effectExtent l="0" t="0" r="0" b="3175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5094" cy="5180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01A042" w14:textId="77777777" w:rsidR="00820D6E" w:rsidRDefault="00820D6E" w:rsidP="000A006A">
    <w:pPr>
      <w:pStyle w:val="Encabezado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61727A"/>
    <w:multiLevelType w:val="hybridMultilevel"/>
    <w:tmpl w:val="111CB2B4"/>
    <w:lvl w:ilvl="0" w:tplc="0FBAA118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cstheme="minorHAnsi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0274E3"/>
    <w:multiLevelType w:val="hybridMultilevel"/>
    <w:tmpl w:val="108E986A"/>
    <w:lvl w:ilvl="0" w:tplc="91108BD2">
      <w:start w:val="5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262412"/>
    <w:multiLevelType w:val="hybridMultilevel"/>
    <w:tmpl w:val="20D855B6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FA2173"/>
    <w:multiLevelType w:val="hybridMultilevel"/>
    <w:tmpl w:val="CC881F0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6E4A25"/>
    <w:multiLevelType w:val="hybridMultilevel"/>
    <w:tmpl w:val="DD7689F4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181F8A"/>
    <w:multiLevelType w:val="hybridMultilevel"/>
    <w:tmpl w:val="DD7689F4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6C6D56"/>
    <w:multiLevelType w:val="hybridMultilevel"/>
    <w:tmpl w:val="B038ECD4"/>
    <w:lvl w:ilvl="0" w:tplc="9ECC800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0" w15:restartNumberingAfterBreak="0">
    <w:nsid w:val="314C7B69"/>
    <w:multiLevelType w:val="hybridMultilevel"/>
    <w:tmpl w:val="7FD0CD82"/>
    <w:lvl w:ilvl="0" w:tplc="240A0017">
      <w:start w:val="1"/>
      <w:numFmt w:val="lowerLetter"/>
      <w:lvlText w:val="%1)"/>
      <w:lvlJc w:val="left"/>
      <w:pPr>
        <w:ind w:left="1146" w:hanging="360"/>
      </w:pPr>
    </w:lvl>
    <w:lvl w:ilvl="1" w:tplc="240A0019" w:tentative="1">
      <w:start w:val="1"/>
      <w:numFmt w:val="lowerLetter"/>
      <w:lvlText w:val="%2."/>
      <w:lvlJc w:val="left"/>
      <w:pPr>
        <w:ind w:left="1866" w:hanging="360"/>
      </w:pPr>
    </w:lvl>
    <w:lvl w:ilvl="2" w:tplc="240A001B" w:tentative="1">
      <w:start w:val="1"/>
      <w:numFmt w:val="lowerRoman"/>
      <w:lvlText w:val="%3."/>
      <w:lvlJc w:val="right"/>
      <w:pPr>
        <w:ind w:left="2586" w:hanging="180"/>
      </w:pPr>
    </w:lvl>
    <w:lvl w:ilvl="3" w:tplc="240A000F" w:tentative="1">
      <w:start w:val="1"/>
      <w:numFmt w:val="decimal"/>
      <w:lvlText w:val="%4."/>
      <w:lvlJc w:val="left"/>
      <w:pPr>
        <w:ind w:left="3306" w:hanging="360"/>
      </w:pPr>
    </w:lvl>
    <w:lvl w:ilvl="4" w:tplc="240A0019" w:tentative="1">
      <w:start w:val="1"/>
      <w:numFmt w:val="lowerLetter"/>
      <w:lvlText w:val="%5."/>
      <w:lvlJc w:val="left"/>
      <w:pPr>
        <w:ind w:left="4026" w:hanging="360"/>
      </w:pPr>
    </w:lvl>
    <w:lvl w:ilvl="5" w:tplc="240A001B" w:tentative="1">
      <w:start w:val="1"/>
      <w:numFmt w:val="lowerRoman"/>
      <w:lvlText w:val="%6."/>
      <w:lvlJc w:val="right"/>
      <w:pPr>
        <w:ind w:left="4746" w:hanging="180"/>
      </w:pPr>
    </w:lvl>
    <w:lvl w:ilvl="6" w:tplc="240A000F" w:tentative="1">
      <w:start w:val="1"/>
      <w:numFmt w:val="decimal"/>
      <w:lvlText w:val="%7."/>
      <w:lvlJc w:val="left"/>
      <w:pPr>
        <w:ind w:left="5466" w:hanging="360"/>
      </w:pPr>
    </w:lvl>
    <w:lvl w:ilvl="7" w:tplc="240A0019" w:tentative="1">
      <w:start w:val="1"/>
      <w:numFmt w:val="lowerLetter"/>
      <w:lvlText w:val="%8."/>
      <w:lvlJc w:val="left"/>
      <w:pPr>
        <w:ind w:left="6186" w:hanging="360"/>
      </w:pPr>
    </w:lvl>
    <w:lvl w:ilvl="8" w:tplc="24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" w15:restartNumberingAfterBreak="0">
    <w:nsid w:val="336270CF"/>
    <w:multiLevelType w:val="hybridMultilevel"/>
    <w:tmpl w:val="DD7689F4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DB6175"/>
    <w:multiLevelType w:val="hybridMultilevel"/>
    <w:tmpl w:val="27BEE706"/>
    <w:lvl w:ilvl="0" w:tplc="FAFAD112">
      <w:numFmt w:val="bullet"/>
      <w:lvlText w:val="-"/>
      <w:lvlJc w:val="left"/>
      <w:pPr>
        <w:ind w:left="115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87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9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31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03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75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7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9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910" w:hanging="360"/>
      </w:pPr>
      <w:rPr>
        <w:rFonts w:ascii="Wingdings" w:hAnsi="Wingdings" w:hint="default"/>
      </w:rPr>
    </w:lvl>
  </w:abstractNum>
  <w:abstractNum w:abstractNumId="13" w15:restartNumberingAfterBreak="0">
    <w:nsid w:val="38DE4BE3"/>
    <w:multiLevelType w:val="hybridMultilevel"/>
    <w:tmpl w:val="472E2172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A61F99"/>
    <w:multiLevelType w:val="hybridMultilevel"/>
    <w:tmpl w:val="DED2BBC0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3F30650A"/>
    <w:multiLevelType w:val="hybridMultilevel"/>
    <w:tmpl w:val="E2209940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4AD2114E"/>
    <w:multiLevelType w:val="multilevel"/>
    <w:tmpl w:val="773A7560"/>
    <w:lvl w:ilvl="0">
      <w:start w:val="1"/>
      <w:numFmt w:val="decimal"/>
      <w:lvlText w:val="%1."/>
      <w:lvlJc w:val="left"/>
      <w:pPr>
        <w:ind w:left="6598" w:hanging="360"/>
      </w:pPr>
      <w:rPr>
        <w:rFonts w:ascii="Calibri" w:hAnsi="Calibri" w:cs="Calibri" w:hint="default"/>
        <w:color w:val="auto"/>
        <w:sz w:val="22"/>
      </w:rPr>
    </w:lvl>
    <w:lvl w:ilvl="1">
      <w:start w:val="1"/>
      <w:numFmt w:val="decimal"/>
      <w:isLgl/>
      <w:lvlText w:val="%1.%2"/>
      <w:lvlJc w:val="left"/>
      <w:pPr>
        <w:ind w:left="1868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38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9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98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5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58" w:hanging="1440"/>
      </w:pPr>
      <w:rPr>
        <w:rFonts w:hint="default"/>
      </w:rPr>
    </w:lvl>
  </w:abstractNum>
  <w:abstractNum w:abstractNumId="18" w15:restartNumberingAfterBreak="0">
    <w:nsid w:val="4B4F591E"/>
    <w:multiLevelType w:val="hybridMultilevel"/>
    <w:tmpl w:val="5B04172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1C3C7E"/>
    <w:multiLevelType w:val="hybridMultilevel"/>
    <w:tmpl w:val="EC9014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68706A"/>
    <w:multiLevelType w:val="hybridMultilevel"/>
    <w:tmpl w:val="DD7689F4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8D7AFA"/>
    <w:multiLevelType w:val="hybridMultilevel"/>
    <w:tmpl w:val="2DB83FA2"/>
    <w:lvl w:ilvl="0" w:tplc="2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74BA56AC"/>
    <w:multiLevelType w:val="hybridMultilevel"/>
    <w:tmpl w:val="77C6627E"/>
    <w:lvl w:ilvl="0" w:tplc="AD9475BC">
      <w:start w:val="5"/>
      <w:numFmt w:val="bullet"/>
      <w:lvlText w:val="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BA65EDC"/>
    <w:multiLevelType w:val="multilevel"/>
    <w:tmpl w:val="EAA08DB6"/>
    <w:lvl w:ilvl="0">
      <w:start w:val="1"/>
      <w:numFmt w:val="decimal"/>
      <w:pStyle w:val="Estilo1"/>
      <w:lvlText w:val="%1."/>
      <w:lvlJc w:val="left"/>
      <w:pPr>
        <w:ind w:left="360" w:hanging="360"/>
      </w:pPr>
    </w:lvl>
    <w:lvl w:ilvl="1">
      <w:start w:val="1"/>
      <w:numFmt w:val="decimal"/>
      <w:pStyle w:val="Estilo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7DEC1B26"/>
    <w:multiLevelType w:val="hybridMultilevel"/>
    <w:tmpl w:val="4EAC6DD8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5"/>
  </w:num>
  <w:num w:numId="3">
    <w:abstractNumId w:val="24"/>
  </w:num>
  <w:num w:numId="4">
    <w:abstractNumId w:val="20"/>
  </w:num>
  <w:num w:numId="5">
    <w:abstractNumId w:val="7"/>
  </w:num>
  <w:num w:numId="6">
    <w:abstractNumId w:val="22"/>
  </w:num>
  <w:num w:numId="7">
    <w:abstractNumId w:val="16"/>
  </w:num>
  <w:num w:numId="8">
    <w:abstractNumId w:val="0"/>
  </w:num>
  <w:num w:numId="9">
    <w:abstractNumId w:val="2"/>
  </w:num>
  <w:num w:numId="10">
    <w:abstractNumId w:val="27"/>
  </w:num>
  <w:num w:numId="11">
    <w:abstractNumId w:val="10"/>
  </w:num>
  <w:num w:numId="12">
    <w:abstractNumId w:val="12"/>
  </w:num>
  <w:num w:numId="13">
    <w:abstractNumId w:val="15"/>
  </w:num>
  <w:num w:numId="14">
    <w:abstractNumId w:val="17"/>
  </w:num>
  <w:num w:numId="15">
    <w:abstractNumId w:val="21"/>
  </w:num>
  <w:num w:numId="16">
    <w:abstractNumId w:val="8"/>
  </w:num>
  <w:num w:numId="17">
    <w:abstractNumId w:val="23"/>
  </w:num>
  <w:num w:numId="18">
    <w:abstractNumId w:val="19"/>
  </w:num>
  <w:num w:numId="19">
    <w:abstractNumId w:val="18"/>
  </w:num>
  <w:num w:numId="20">
    <w:abstractNumId w:val="14"/>
  </w:num>
  <w:num w:numId="21">
    <w:abstractNumId w:val="26"/>
  </w:num>
  <w:num w:numId="22">
    <w:abstractNumId w:val="11"/>
  </w:num>
  <w:num w:numId="23">
    <w:abstractNumId w:val="25"/>
  </w:num>
  <w:num w:numId="24">
    <w:abstractNumId w:val="3"/>
  </w:num>
  <w:num w:numId="25">
    <w:abstractNumId w:val="13"/>
  </w:num>
  <w:num w:numId="26">
    <w:abstractNumId w:val="6"/>
  </w:num>
  <w:num w:numId="27">
    <w:abstractNumId w:val="4"/>
  </w:num>
  <w:num w:numId="28">
    <w:abstractNumId w:val="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CO" w:vendorID="64" w:dllVersion="6" w:nlCheck="1" w:checkStyle="0"/>
  <w:activeWritingStyle w:appName="MSWord" w:lang="es-ES" w:vendorID="64" w:dllVersion="6" w:nlCheck="1" w:checkStyle="0"/>
  <w:activeWritingStyle w:appName="MSWord" w:lang="es-ES_tradnl" w:vendorID="64" w:dllVersion="6" w:nlCheck="1" w:checkStyle="0"/>
  <w:activeWritingStyle w:appName="MSWord" w:lang="es-AR" w:vendorID="64" w:dllVersion="6" w:nlCheck="1" w:checkStyle="1"/>
  <w:activeWritingStyle w:appName="MSWord" w:lang="es-PA" w:vendorID="64" w:dllVersion="6" w:nlCheck="1" w:checkStyle="0"/>
  <w:activeWritingStyle w:appName="MSWord" w:lang="es-CO" w:vendorID="64" w:dllVersion="4096" w:nlCheck="1" w:checkStyle="0"/>
  <w:activeWritingStyle w:appName="MSWord" w:lang="es-ES_tradnl" w:vendorID="64" w:dllVersion="4096" w:nlCheck="1" w:checkStyle="0"/>
  <w:activeWritingStyle w:appName="MSWord" w:lang="es-ES" w:vendorID="64" w:dllVersion="4096" w:nlCheck="1" w:checkStyle="0"/>
  <w:activeWritingStyle w:appName="MSWord" w:lang="es-MX" w:vendorID="64" w:dllVersion="4096" w:nlCheck="1" w:checkStyle="0"/>
  <w:activeWritingStyle w:appName="MSWord" w:lang="pt-BR" w:vendorID="64" w:dllVersion="4096" w:nlCheck="1" w:checkStyle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1747F"/>
    <w:rsid w:val="000248C1"/>
    <w:rsid w:val="000255B8"/>
    <w:rsid w:val="00030128"/>
    <w:rsid w:val="00034B80"/>
    <w:rsid w:val="00041D75"/>
    <w:rsid w:val="000433A5"/>
    <w:rsid w:val="0005681D"/>
    <w:rsid w:val="00060091"/>
    <w:rsid w:val="00061B91"/>
    <w:rsid w:val="00061E37"/>
    <w:rsid w:val="00065CA3"/>
    <w:rsid w:val="00083D43"/>
    <w:rsid w:val="000865A8"/>
    <w:rsid w:val="000913D8"/>
    <w:rsid w:val="00091E68"/>
    <w:rsid w:val="00092760"/>
    <w:rsid w:val="00094BE6"/>
    <w:rsid w:val="00096B88"/>
    <w:rsid w:val="000A006A"/>
    <w:rsid w:val="000A343F"/>
    <w:rsid w:val="000A452B"/>
    <w:rsid w:val="000A6405"/>
    <w:rsid w:val="000C5D14"/>
    <w:rsid w:val="000D0424"/>
    <w:rsid w:val="000D29CD"/>
    <w:rsid w:val="000E322F"/>
    <w:rsid w:val="0010469F"/>
    <w:rsid w:val="00117486"/>
    <w:rsid w:val="00117E44"/>
    <w:rsid w:val="00120CBF"/>
    <w:rsid w:val="0012391C"/>
    <w:rsid w:val="00123F14"/>
    <w:rsid w:val="00124F28"/>
    <w:rsid w:val="00131AF4"/>
    <w:rsid w:val="00151C5E"/>
    <w:rsid w:val="00157EF5"/>
    <w:rsid w:val="00161038"/>
    <w:rsid w:val="001626FE"/>
    <w:rsid w:val="0018030C"/>
    <w:rsid w:val="00182E55"/>
    <w:rsid w:val="00184975"/>
    <w:rsid w:val="00187457"/>
    <w:rsid w:val="00191D62"/>
    <w:rsid w:val="00192983"/>
    <w:rsid w:val="001A1585"/>
    <w:rsid w:val="001B357A"/>
    <w:rsid w:val="001B4BA4"/>
    <w:rsid w:val="001B62A0"/>
    <w:rsid w:val="001C477A"/>
    <w:rsid w:val="001C5D34"/>
    <w:rsid w:val="001C61EA"/>
    <w:rsid w:val="001E1F10"/>
    <w:rsid w:val="001E6A54"/>
    <w:rsid w:val="001E7B8D"/>
    <w:rsid w:val="001E7E92"/>
    <w:rsid w:val="001F2253"/>
    <w:rsid w:val="001F3AFB"/>
    <w:rsid w:val="001F7492"/>
    <w:rsid w:val="0020065D"/>
    <w:rsid w:val="002006E9"/>
    <w:rsid w:val="002110A0"/>
    <w:rsid w:val="0021247B"/>
    <w:rsid w:val="002145DB"/>
    <w:rsid w:val="00217913"/>
    <w:rsid w:val="00220145"/>
    <w:rsid w:val="00220F2D"/>
    <w:rsid w:val="00224C13"/>
    <w:rsid w:val="00224E7F"/>
    <w:rsid w:val="00232161"/>
    <w:rsid w:val="002451B7"/>
    <w:rsid w:val="00246CC2"/>
    <w:rsid w:val="00267A10"/>
    <w:rsid w:val="00273D70"/>
    <w:rsid w:val="002753A0"/>
    <w:rsid w:val="00275899"/>
    <w:rsid w:val="002807EB"/>
    <w:rsid w:val="002842AA"/>
    <w:rsid w:val="00284CAB"/>
    <w:rsid w:val="002859EA"/>
    <w:rsid w:val="00287C94"/>
    <w:rsid w:val="0029472C"/>
    <w:rsid w:val="002A19DA"/>
    <w:rsid w:val="002A1BAB"/>
    <w:rsid w:val="002A7853"/>
    <w:rsid w:val="002B0730"/>
    <w:rsid w:val="002B0982"/>
    <w:rsid w:val="002B0A65"/>
    <w:rsid w:val="002C52FC"/>
    <w:rsid w:val="002D2B64"/>
    <w:rsid w:val="002D467C"/>
    <w:rsid w:val="002E6C99"/>
    <w:rsid w:val="002E7CAB"/>
    <w:rsid w:val="002F1E79"/>
    <w:rsid w:val="002F59AF"/>
    <w:rsid w:val="002F63B2"/>
    <w:rsid w:val="00300E28"/>
    <w:rsid w:val="00302F34"/>
    <w:rsid w:val="00303B99"/>
    <w:rsid w:val="00306F03"/>
    <w:rsid w:val="003241A2"/>
    <w:rsid w:val="0032617C"/>
    <w:rsid w:val="00331DCC"/>
    <w:rsid w:val="00337B21"/>
    <w:rsid w:val="00344310"/>
    <w:rsid w:val="003505F6"/>
    <w:rsid w:val="00351FF5"/>
    <w:rsid w:val="00355A76"/>
    <w:rsid w:val="00356070"/>
    <w:rsid w:val="0036470B"/>
    <w:rsid w:val="00365788"/>
    <w:rsid w:val="003703D2"/>
    <w:rsid w:val="00370FD8"/>
    <w:rsid w:val="00383306"/>
    <w:rsid w:val="00384882"/>
    <w:rsid w:val="0038776C"/>
    <w:rsid w:val="00387B3F"/>
    <w:rsid w:val="00397D54"/>
    <w:rsid w:val="003C2D95"/>
    <w:rsid w:val="003C502D"/>
    <w:rsid w:val="003D2702"/>
    <w:rsid w:val="003E3D1C"/>
    <w:rsid w:val="003E7C75"/>
    <w:rsid w:val="003E7FA9"/>
    <w:rsid w:val="003F256C"/>
    <w:rsid w:val="003F3AA3"/>
    <w:rsid w:val="003F5145"/>
    <w:rsid w:val="003F54B3"/>
    <w:rsid w:val="004002D3"/>
    <w:rsid w:val="00400536"/>
    <w:rsid w:val="004040A5"/>
    <w:rsid w:val="00407A94"/>
    <w:rsid w:val="00417DC0"/>
    <w:rsid w:val="004220A7"/>
    <w:rsid w:val="00436471"/>
    <w:rsid w:val="00436C2A"/>
    <w:rsid w:val="0044288E"/>
    <w:rsid w:val="004436BB"/>
    <w:rsid w:val="004449D6"/>
    <w:rsid w:val="004460FA"/>
    <w:rsid w:val="00447909"/>
    <w:rsid w:val="00451C5B"/>
    <w:rsid w:val="00453546"/>
    <w:rsid w:val="0045507A"/>
    <w:rsid w:val="004558AE"/>
    <w:rsid w:val="00456279"/>
    <w:rsid w:val="004634A1"/>
    <w:rsid w:val="00466AF5"/>
    <w:rsid w:val="0046755E"/>
    <w:rsid w:val="0047055C"/>
    <w:rsid w:val="0047357C"/>
    <w:rsid w:val="00475253"/>
    <w:rsid w:val="00476555"/>
    <w:rsid w:val="0048219E"/>
    <w:rsid w:val="00482E3F"/>
    <w:rsid w:val="0049198C"/>
    <w:rsid w:val="0049356A"/>
    <w:rsid w:val="004A37F1"/>
    <w:rsid w:val="004A5A60"/>
    <w:rsid w:val="004B0504"/>
    <w:rsid w:val="004B1184"/>
    <w:rsid w:val="004B56FA"/>
    <w:rsid w:val="004D0A85"/>
    <w:rsid w:val="004D432A"/>
    <w:rsid w:val="004D5CAA"/>
    <w:rsid w:val="004E0067"/>
    <w:rsid w:val="004E5398"/>
    <w:rsid w:val="004F099A"/>
    <w:rsid w:val="004F3119"/>
    <w:rsid w:val="004F7B89"/>
    <w:rsid w:val="005061BA"/>
    <w:rsid w:val="0050643C"/>
    <w:rsid w:val="00506CC1"/>
    <w:rsid w:val="00507B3C"/>
    <w:rsid w:val="00523E1C"/>
    <w:rsid w:val="005245DC"/>
    <w:rsid w:val="00527312"/>
    <w:rsid w:val="0053408C"/>
    <w:rsid w:val="0054324C"/>
    <w:rsid w:val="00544674"/>
    <w:rsid w:val="00544A1A"/>
    <w:rsid w:val="00554507"/>
    <w:rsid w:val="00560325"/>
    <w:rsid w:val="005659D0"/>
    <w:rsid w:val="005671EC"/>
    <w:rsid w:val="00570CEC"/>
    <w:rsid w:val="00574510"/>
    <w:rsid w:val="00577024"/>
    <w:rsid w:val="00584443"/>
    <w:rsid w:val="00584CDA"/>
    <w:rsid w:val="00584DCF"/>
    <w:rsid w:val="005A3506"/>
    <w:rsid w:val="005A3531"/>
    <w:rsid w:val="005B055C"/>
    <w:rsid w:val="005B1E88"/>
    <w:rsid w:val="005B4B73"/>
    <w:rsid w:val="005C4682"/>
    <w:rsid w:val="005C7AC9"/>
    <w:rsid w:val="005E0E6D"/>
    <w:rsid w:val="005E2C5E"/>
    <w:rsid w:val="005E45F6"/>
    <w:rsid w:val="005E4F67"/>
    <w:rsid w:val="00601173"/>
    <w:rsid w:val="00601876"/>
    <w:rsid w:val="00601EF8"/>
    <w:rsid w:val="00603022"/>
    <w:rsid w:val="00620ACD"/>
    <w:rsid w:val="00620AD5"/>
    <w:rsid w:val="00623F73"/>
    <w:rsid w:val="00635E50"/>
    <w:rsid w:val="0063723F"/>
    <w:rsid w:val="00644291"/>
    <w:rsid w:val="00644E55"/>
    <w:rsid w:val="00653706"/>
    <w:rsid w:val="0067156C"/>
    <w:rsid w:val="006819F4"/>
    <w:rsid w:val="0068370A"/>
    <w:rsid w:val="00683D10"/>
    <w:rsid w:val="006907D6"/>
    <w:rsid w:val="006916E0"/>
    <w:rsid w:val="00693517"/>
    <w:rsid w:val="00694ABF"/>
    <w:rsid w:val="006A6C45"/>
    <w:rsid w:val="006B389D"/>
    <w:rsid w:val="006B773D"/>
    <w:rsid w:val="006B7CB4"/>
    <w:rsid w:val="006C1B44"/>
    <w:rsid w:val="006C2841"/>
    <w:rsid w:val="006C675C"/>
    <w:rsid w:val="006D12A3"/>
    <w:rsid w:val="006D2E52"/>
    <w:rsid w:val="006D4052"/>
    <w:rsid w:val="006D7ED2"/>
    <w:rsid w:val="006F3D6D"/>
    <w:rsid w:val="007020B7"/>
    <w:rsid w:val="0070329D"/>
    <w:rsid w:val="007060E4"/>
    <w:rsid w:val="007109C0"/>
    <w:rsid w:val="007204AD"/>
    <w:rsid w:val="0072726C"/>
    <w:rsid w:val="007377B4"/>
    <w:rsid w:val="0075473F"/>
    <w:rsid w:val="00757DCF"/>
    <w:rsid w:val="00760AC7"/>
    <w:rsid w:val="00763C1F"/>
    <w:rsid w:val="007657D9"/>
    <w:rsid w:val="007705E3"/>
    <w:rsid w:val="0077171E"/>
    <w:rsid w:val="0077490D"/>
    <w:rsid w:val="00792A0B"/>
    <w:rsid w:val="00796CFF"/>
    <w:rsid w:val="007972C4"/>
    <w:rsid w:val="007A28CB"/>
    <w:rsid w:val="007A5313"/>
    <w:rsid w:val="007C0441"/>
    <w:rsid w:val="007C3FBA"/>
    <w:rsid w:val="007D053E"/>
    <w:rsid w:val="007D7440"/>
    <w:rsid w:val="007E2E89"/>
    <w:rsid w:val="007E3692"/>
    <w:rsid w:val="007F23A0"/>
    <w:rsid w:val="007F6AFB"/>
    <w:rsid w:val="007F7F47"/>
    <w:rsid w:val="00820D6E"/>
    <w:rsid w:val="00821CF2"/>
    <w:rsid w:val="00821EEA"/>
    <w:rsid w:val="008225FD"/>
    <w:rsid w:val="00826CA4"/>
    <w:rsid w:val="00827905"/>
    <w:rsid w:val="00840E4A"/>
    <w:rsid w:val="00842DB4"/>
    <w:rsid w:val="00847768"/>
    <w:rsid w:val="00854ED8"/>
    <w:rsid w:val="00857FE5"/>
    <w:rsid w:val="00867422"/>
    <w:rsid w:val="008718D3"/>
    <w:rsid w:val="00871E72"/>
    <w:rsid w:val="00873306"/>
    <w:rsid w:val="00881DE3"/>
    <w:rsid w:val="008905B4"/>
    <w:rsid w:val="00897384"/>
    <w:rsid w:val="00897E8B"/>
    <w:rsid w:val="008A18B4"/>
    <w:rsid w:val="008A28A0"/>
    <w:rsid w:val="008A6EA5"/>
    <w:rsid w:val="008B078C"/>
    <w:rsid w:val="008B1095"/>
    <w:rsid w:val="008B36E1"/>
    <w:rsid w:val="008B5390"/>
    <w:rsid w:val="008C1EF1"/>
    <w:rsid w:val="008C60B9"/>
    <w:rsid w:val="008D014E"/>
    <w:rsid w:val="008D105E"/>
    <w:rsid w:val="008D5ABB"/>
    <w:rsid w:val="008E1A2E"/>
    <w:rsid w:val="008E2FF0"/>
    <w:rsid w:val="008F595E"/>
    <w:rsid w:val="00901F9A"/>
    <w:rsid w:val="00906DA7"/>
    <w:rsid w:val="00913627"/>
    <w:rsid w:val="00915ADC"/>
    <w:rsid w:val="00915D88"/>
    <w:rsid w:val="0092269F"/>
    <w:rsid w:val="009305E2"/>
    <w:rsid w:val="00930B15"/>
    <w:rsid w:val="00934383"/>
    <w:rsid w:val="00942572"/>
    <w:rsid w:val="00945196"/>
    <w:rsid w:val="00951958"/>
    <w:rsid w:val="00962A18"/>
    <w:rsid w:val="00974C5A"/>
    <w:rsid w:val="00975130"/>
    <w:rsid w:val="0097541D"/>
    <w:rsid w:val="00982010"/>
    <w:rsid w:val="009908E8"/>
    <w:rsid w:val="0099322E"/>
    <w:rsid w:val="00994BFF"/>
    <w:rsid w:val="00996C5E"/>
    <w:rsid w:val="009A0934"/>
    <w:rsid w:val="009A0D2D"/>
    <w:rsid w:val="009A3020"/>
    <w:rsid w:val="009C3DCD"/>
    <w:rsid w:val="009C4073"/>
    <w:rsid w:val="009C71DB"/>
    <w:rsid w:val="009C7AE3"/>
    <w:rsid w:val="009D5EDC"/>
    <w:rsid w:val="009E192D"/>
    <w:rsid w:val="009E7478"/>
    <w:rsid w:val="009F0FA7"/>
    <w:rsid w:val="009F56E1"/>
    <w:rsid w:val="00A0375D"/>
    <w:rsid w:val="00A11157"/>
    <w:rsid w:val="00A14278"/>
    <w:rsid w:val="00A26D4C"/>
    <w:rsid w:val="00A318B4"/>
    <w:rsid w:val="00A441BC"/>
    <w:rsid w:val="00A4569D"/>
    <w:rsid w:val="00A5141D"/>
    <w:rsid w:val="00A5396A"/>
    <w:rsid w:val="00A6443D"/>
    <w:rsid w:val="00A669F8"/>
    <w:rsid w:val="00A9360F"/>
    <w:rsid w:val="00AA754C"/>
    <w:rsid w:val="00AB4254"/>
    <w:rsid w:val="00AB490D"/>
    <w:rsid w:val="00AC29FC"/>
    <w:rsid w:val="00AC4C16"/>
    <w:rsid w:val="00AC5CBF"/>
    <w:rsid w:val="00AC711C"/>
    <w:rsid w:val="00AC7C16"/>
    <w:rsid w:val="00AD5E2E"/>
    <w:rsid w:val="00AE38A4"/>
    <w:rsid w:val="00AF110F"/>
    <w:rsid w:val="00AF4BF3"/>
    <w:rsid w:val="00B02C6A"/>
    <w:rsid w:val="00B10F60"/>
    <w:rsid w:val="00B1213D"/>
    <w:rsid w:val="00B17E3A"/>
    <w:rsid w:val="00B24A31"/>
    <w:rsid w:val="00B27C01"/>
    <w:rsid w:val="00B320EE"/>
    <w:rsid w:val="00B32304"/>
    <w:rsid w:val="00B3657F"/>
    <w:rsid w:val="00B41CA3"/>
    <w:rsid w:val="00B42184"/>
    <w:rsid w:val="00B44542"/>
    <w:rsid w:val="00B4524F"/>
    <w:rsid w:val="00B501A1"/>
    <w:rsid w:val="00B51B79"/>
    <w:rsid w:val="00B567E5"/>
    <w:rsid w:val="00B5782E"/>
    <w:rsid w:val="00B6030A"/>
    <w:rsid w:val="00B62186"/>
    <w:rsid w:val="00B73FFC"/>
    <w:rsid w:val="00B74F4D"/>
    <w:rsid w:val="00B803E1"/>
    <w:rsid w:val="00B8693D"/>
    <w:rsid w:val="00BA1AE3"/>
    <w:rsid w:val="00BB3BA1"/>
    <w:rsid w:val="00BC73A5"/>
    <w:rsid w:val="00BC7BB8"/>
    <w:rsid w:val="00BD140B"/>
    <w:rsid w:val="00BD1BE1"/>
    <w:rsid w:val="00BD1D03"/>
    <w:rsid w:val="00BD5114"/>
    <w:rsid w:val="00BD69AD"/>
    <w:rsid w:val="00BD6A97"/>
    <w:rsid w:val="00BF49E8"/>
    <w:rsid w:val="00BF565F"/>
    <w:rsid w:val="00BF63B7"/>
    <w:rsid w:val="00BF7250"/>
    <w:rsid w:val="00C049CE"/>
    <w:rsid w:val="00C053E0"/>
    <w:rsid w:val="00C12167"/>
    <w:rsid w:val="00C16E22"/>
    <w:rsid w:val="00C21DD8"/>
    <w:rsid w:val="00C25297"/>
    <w:rsid w:val="00C262FC"/>
    <w:rsid w:val="00C35426"/>
    <w:rsid w:val="00C40E5F"/>
    <w:rsid w:val="00C45D1E"/>
    <w:rsid w:val="00C577F3"/>
    <w:rsid w:val="00C57938"/>
    <w:rsid w:val="00C7152F"/>
    <w:rsid w:val="00C813B5"/>
    <w:rsid w:val="00C81514"/>
    <w:rsid w:val="00C81E0C"/>
    <w:rsid w:val="00C84753"/>
    <w:rsid w:val="00C84D26"/>
    <w:rsid w:val="00C86755"/>
    <w:rsid w:val="00CA799A"/>
    <w:rsid w:val="00CC1131"/>
    <w:rsid w:val="00CD3280"/>
    <w:rsid w:val="00CD41ED"/>
    <w:rsid w:val="00CD6908"/>
    <w:rsid w:val="00CD72AC"/>
    <w:rsid w:val="00CE0666"/>
    <w:rsid w:val="00CE14B9"/>
    <w:rsid w:val="00CF5DEA"/>
    <w:rsid w:val="00D058B7"/>
    <w:rsid w:val="00D0765F"/>
    <w:rsid w:val="00D123BC"/>
    <w:rsid w:val="00D167A5"/>
    <w:rsid w:val="00D2574A"/>
    <w:rsid w:val="00D27F4A"/>
    <w:rsid w:val="00D33EF8"/>
    <w:rsid w:val="00D460AB"/>
    <w:rsid w:val="00D73316"/>
    <w:rsid w:val="00D7630D"/>
    <w:rsid w:val="00D86D61"/>
    <w:rsid w:val="00D91572"/>
    <w:rsid w:val="00D926B0"/>
    <w:rsid w:val="00D9329E"/>
    <w:rsid w:val="00DA17B4"/>
    <w:rsid w:val="00DA2EAE"/>
    <w:rsid w:val="00DA3404"/>
    <w:rsid w:val="00DA68EA"/>
    <w:rsid w:val="00DB763C"/>
    <w:rsid w:val="00DC0954"/>
    <w:rsid w:val="00DC4C8D"/>
    <w:rsid w:val="00DD152F"/>
    <w:rsid w:val="00DE01B7"/>
    <w:rsid w:val="00DE07AD"/>
    <w:rsid w:val="00DE6276"/>
    <w:rsid w:val="00DE7857"/>
    <w:rsid w:val="00DF5EC4"/>
    <w:rsid w:val="00DF60E2"/>
    <w:rsid w:val="00DF64C1"/>
    <w:rsid w:val="00E010EE"/>
    <w:rsid w:val="00E06D4F"/>
    <w:rsid w:val="00E16748"/>
    <w:rsid w:val="00E21DD2"/>
    <w:rsid w:val="00E23ADE"/>
    <w:rsid w:val="00E27134"/>
    <w:rsid w:val="00E27487"/>
    <w:rsid w:val="00E31F5D"/>
    <w:rsid w:val="00E3538A"/>
    <w:rsid w:val="00E37FFE"/>
    <w:rsid w:val="00E40B97"/>
    <w:rsid w:val="00E52B3A"/>
    <w:rsid w:val="00E5398A"/>
    <w:rsid w:val="00E568B0"/>
    <w:rsid w:val="00E651B9"/>
    <w:rsid w:val="00E66E07"/>
    <w:rsid w:val="00E722B1"/>
    <w:rsid w:val="00E7517A"/>
    <w:rsid w:val="00E765DE"/>
    <w:rsid w:val="00E81CA8"/>
    <w:rsid w:val="00E83D9A"/>
    <w:rsid w:val="00E8533E"/>
    <w:rsid w:val="00E90CB3"/>
    <w:rsid w:val="00EA2BCF"/>
    <w:rsid w:val="00EA5D80"/>
    <w:rsid w:val="00EA6EBB"/>
    <w:rsid w:val="00EB512E"/>
    <w:rsid w:val="00EC6B68"/>
    <w:rsid w:val="00EE12B4"/>
    <w:rsid w:val="00F11AF3"/>
    <w:rsid w:val="00F12BDB"/>
    <w:rsid w:val="00F15BFE"/>
    <w:rsid w:val="00F25BA4"/>
    <w:rsid w:val="00F36060"/>
    <w:rsid w:val="00F3638B"/>
    <w:rsid w:val="00F54F24"/>
    <w:rsid w:val="00F67729"/>
    <w:rsid w:val="00F759CB"/>
    <w:rsid w:val="00F92946"/>
    <w:rsid w:val="00F92C41"/>
    <w:rsid w:val="00F96A99"/>
    <w:rsid w:val="00FB49F9"/>
    <w:rsid w:val="00FB6099"/>
    <w:rsid w:val="00FC7484"/>
    <w:rsid w:val="00FD1C71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050786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aliases w:val="Numbered Paragraph,Main numbered paragraph,Bullets,List Paragraph (numbered (a)),NORMAL,Lista multicolor - Énfasis 11,Lista vistosa - Énfasis 11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3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Numbered Paragraph Car,Main numbered paragraph Car,Bullets Car,List Paragraph (numbered (a)) Car,NORMAL Car,Lista multicolor - Énfasis 11 Car,Lista vistosa - Énfasis 11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Estilo1">
    <w:name w:val="Estilo1"/>
    <w:basedOn w:val="Prrafodelista"/>
    <w:qFormat/>
    <w:rsid w:val="00693517"/>
    <w:pPr>
      <w:numPr>
        <w:numId w:val="21"/>
      </w:numPr>
      <w:tabs>
        <w:tab w:val="left" w:pos="0"/>
      </w:tabs>
    </w:pPr>
    <w:rPr>
      <w:rFonts w:ascii="Arial" w:eastAsia="Times New Roman" w:hAnsi="Arial" w:cs="Arial"/>
      <w:b/>
      <w:sz w:val="24"/>
      <w:szCs w:val="24"/>
      <w:lang w:val="es-MX" w:bidi="en-US"/>
    </w:rPr>
  </w:style>
  <w:style w:type="paragraph" w:customStyle="1" w:styleId="Estilo2">
    <w:name w:val="Estilo2"/>
    <w:basedOn w:val="Prrafodelista"/>
    <w:link w:val="Estilo2Car"/>
    <w:qFormat/>
    <w:rsid w:val="00693517"/>
    <w:pPr>
      <w:numPr>
        <w:ilvl w:val="1"/>
        <w:numId w:val="21"/>
      </w:numPr>
      <w:tabs>
        <w:tab w:val="left" w:pos="0"/>
      </w:tabs>
    </w:pPr>
    <w:rPr>
      <w:rFonts w:ascii="Arial" w:eastAsia="Times New Roman" w:hAnsi="Arial" w:cs="Arial"/>
      <w:b/>
      <w:sz w:val="24"/>
      <w:szCs w:val="24"/>
      <w:lang w:val="es-MX" w:bidi="en-US"/>
    </w:rPr>
  </w:style>
  <w:style w:type="character" w:customStyle="1" w:styleId="Estilo2Car">
    <w:name w:val="Estilo2 Car"/>
    <w:link w:val="Estilo2"/>
    <w:rsid w:val="00693517"/>
    <w:rPr>
      <w:rFonts w:ascii="Arial" w:eastAsia="Times New Roman" w:hAnsi="Arial" w:cs="Arial"/>
      <w:b/>
      <w:sz w:val="24"/>
      <w:szCs w:val="24"/>
      <w:lang w:val="es-MX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58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9E78A3-4EEA-421D-B37C-E1FEE89839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288</Words>
  <Characters>1587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1872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mir</cp:lastModifiedBy>
  <cp:revision>2</cp:revision>
  <cp:lastPrinted>2020-02-10T13:47:00Z</cp:lastPrinted>
  <dcterms:created xsi:type="dcterms:W3CDTF">2020-05-21T20:55:00Z</dcterms:created>
  <dcterms:modified xsi:type="dcterms:W3CDTF">2020-05-21T20:55:00Z</dcterms:modified>
</cp:coreProperties>
</file>